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BA" w:rsidRDefault="00F959BA" w:rsidP="00F959BA">
      <w:pPr>
        <w:rPr>
          <w:rFonts w:ascii="Comic Sans MS" w:hAnsi="Comic Sans MS"/>
          <w:sz w:val="28"/>
          <w:szCs w:val="28"/>
          <w:u w:val="single"/>
        </w:rPr>
      </w:pPr>
      <w:r w:rsidRPr="002A7F7D">
        <w:rPr>
          <w:rFonts w:ascii="Comic Sans MS" w:hAnsi="Comic Sans MS"/>
          <w:sz w:val="28"/>
          <w:szCs w:val="28"/>
        </w:rPr>
        <w:t xml:space="preserve">                                      </w:t>
      </w:r>
      <w:r w:rsidRPr="002A7F7D">
        <w:rPr>
          <w:rFonts w:ascii="Comic Sans MS" w:hAnsi="Comic Sans MS"/>
          <w:sz w:val="28"/>
          <w:szCs w:val="28"/>
          <w:u w:val="single"/>
        </w:rPr>
        <w:t xml:space="preserve">MATEMATİK           </w:t>
      </w:r>
    </w:p>
    <w:p w:rsidR="00F959BA" w:rsidRPr="002A7F7D" w:rsidRDefault="00F959BA" w:rsidP="00F959BA">
      <w:pPr>
        <w:rPr>
          <w:rFonts w:ascii="Comic Sans MS" w:hAnsi="Comic Sans MS"/>
          <w:sz w:val="28"/>
          <w:szCs w:val="28"/>
        </w:rPr>
      </w:pPr>
      <w:r w:rsidRPr="002A7F7D">
        <w:rPr>
          <w:rFonts w:ascii="Comic Sans MS" w:hAnsi="Comic Sans MS"/>
          <w:sz w:val="28"/>
          <w:szCs w:val="28"/>
        </w:rPr>
        <w:t>Aşağıdaki geometrik</w:t>
      </w:r>
      <w:r>
        <w:rPr>
          <w:rFonts w:ascii="Comic Sans MS" w:hAnsi="Comic Sans MS"/>
          <w:sz w:val="28"/>
          <w:szCs w:val="28"/>
        </w:rPr>
        <w:t xml:space="preserve"> şekillerin özellikleri ile ilgili kutulardan uygun olanları işaretleyiniz.</w:t>
      </w:r>
      <w:r w:rsidRPr="002A7F7D">
        <w:rPr>
          <w:rFonts w:ascii="Comic Sans MS" w:hAnsi="Comic Sans MS"/>
          <w:sz w:val="28"/>
          <w:szCs w:val="28"/>
        </w:rPr>
        <w:t xml:space="preserve">                          </w:t>
      </w:r>
    </w:p>
    <w:tbl>
      <w:tblPr>
        <w:tblStyle w:val="TableGrid"/>
        <w:tblW w:w="9308" w:type="dxa"/>
        <w:tblLayout w:type="fixed"/>
        <w:tblLook w:val="01E0"/>
      </w:tblPr>
      <w:tblGrid>
        <w:gridCol w:w="2327"/>
        <w:gridCol w:w="2327"/>
        <w:gridCol w:w="2327"/>
        <w:gridCol w:w="2327"/>
      </w:tblGrid>
      <w:tr w:rsidR="00F959BA" w:rsidTr="00F959BA">
        <w:trPr>
          <w:trHeight w:val="812"/>
        </w:trPr>
        <w:tc>
          <w:tcPr>
            <w:tcW w:w="2327" w:type="dxa"/>
          </w:tcPr>
          <w:p w:rsidR="00F959BA" w:rsidRDefault="00F959BA" w:rsidP="004243C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Geometrik şekiller</w:t>
            </w:r>
          </w:p>
        </w:tc>
        <w:tc>
          <w:tcPr>
            <w:tcW w:w="2327" w:type="dxa"/>
          </w:tcPr>
          <w:p w:rsidR="00F959BA" w:rsidRDefault="00F959BA" w:rsidP="004243C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Şeklin adı</w:t>
            </w:r>
          </w:p>
        </w:tc>
        <w:tc>
          <w:tcPr>
            <w:tcW w:w="2327" w:type="dxa"/>
          </w:tcPr>
          <w:p w:rsidR="00F959BA" w:rsidRDefault="00F959BA" w:rsidP="004243C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Kenar sayısı</w:t>
            </w:r>
          </w:p>
        </w:tc>
        <w:tc>
          <w:tcPr>
            <w:tcW w:w="2327" w:type="dxa"/>
          </w:tcPr>
          <w:p w:rsidR="00F959BA" w:rsidRDefault="00F959BA" w:rsidP="004243C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Köşe sayısı</w:t>
            </w:r>
          </w:p>
        </w:tc>
      </w:tr>
      <w:tr w:rsidR="00F959BA" w:rsidTr="00F959BA">
        <w:trPr>
          <w:trHeight w:val="1869"/>
        </w:trPr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PubTriangle" o:spid="_x0000_s1031" style="position:absolute;margin-left:9pt;margin-top:11.75pt;width:90pt;height:63pt;z-index:251662336;mso-position-horizontal-relative:text;mso-position-vertical-relative:text" coordsize="21600,21600" o:spt="100" adj="10650,21600,5400" path="m@4,l,21600,21600@7xe" fillcolor="#d8ebb3">
                  <v:stroke joinstyle="miter"/>
                  <v:shadow on="t" offset="6pt,6pt"/>
                  <v:formulas>
                    <v:f eqn="val 0"/>
                    <v:f eqn="prod #0 1 2"/>
                    <v:f eqn="prod @1 #1 21600"/>
                    <v:f eqn="sum #0 0 @2"/>
                    <v:f eqn="val #0"/>
                    <v:f eqn="sum @1 10800 0"/>
                    <v:f eqn="prod #1 1 2"/>
                    <v:f eqn="val #1"/>
                    <v:f eqn="sum @2 @6 @1"/>
                    <v:f eqn="sum @8 10800 0"/>
                    <v:f eqn="sum @6 10800 0"/>
                  </v:formulas>
                  <v:path o:connecttype="custom" o:connectlocs="@4,0;@1,10800;0,21600;10800,@10;21600,@7;@5,@6" textboxrect="@3,@6,@5,@9"/>
                  <v:handles>
                    <v:h position="#0,topLeft" xrange="0,21600" yrange="@0,2147483647"/>
                    <v:h position="bottomRight,#1" xrange="@0,2147483647" yrange="0,21600"/>
                  </v:handles>
                  <o:lock v:ext="edit" verticies="t"/>
                </v:shape>
              </w:pic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45.65pt;margin-top:1.25pt;width:18.2pt;height:17.9pt;z-index:251663360" filled="f" fillcolor="yellow">
                  <v:textbox>
                    <w:txbxContent>
                      <w:p w:rsidR="00F959BA" w:rsidRPr="00E0357C" w:rsidRDefault="00F959BA" w:rsidP="00F959B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8100" cy="38100"/>
                              <wp:effectExtent l="19050" t="0" r="0" b="0"/>
                              <wp:docPr id="5" name="Pictur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100" cy="38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>Üçgen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3" type="#_x0000_t202" style="position:absolute;margin-left:81.85pt;margin-top:17.65pt;width:18.2pt;height:17.9pt;z-index:251684864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6" type="#_x0000_t202" style="position:absolute;margin-left:63.85pt;margin-top:-.35pt;width:18.2pt;height:17.9pt;z-index:251667456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>Kare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Dikdörtgen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3" type="#_x0000_t202" style="position:absolute;margin-left:19.6pt;margin-top:1.15pt;width:18.2pt;height:17.9pt;z-index:251664384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5" type="#_x0000_t202" style="position:absolute;margin-left:55.6pt;margin-top:17.65pt;width:18.2pt;height:17.9pt;z-index:251666432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4" type="#_x0000_t202" style="position:absolute;margin-left:37.6pt;margin-top:-.35pt;width:18.2pt;height:17.9pt;z-index:251665408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7" type="#_x0000_t202" style="position:absolute;margin-left:19.6pt;margin-top:1.15pt;width:18.2pt;height:17.9pt;z-index:251668480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9" type="#_x0000_t202" style="position:absolute;margin-left:55.6pt;margin-top:17.65pt;width:18.2pt;height:17.9pt;z-index:251670528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8" type="#_x0000_t202" style="position:absolute;margin-left:37.6pt;margin-top:-.35pt;width:18.2pt;height:17.9pt;z-index:251669504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</w:tr>
      <w:tr w:rsidR="00F959BA" w:rsidTr="00F959BA">
        <w:trPr>
          <w:trHeight w:val="1936"/>
        </w:trPr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</w:r>
            <w:r w:rsidRPr="00095016">
              <w:rPr>
                <w:rFonts w:ascii="Comic Sans MS" w:hAnsi="Comic Sans MS"/>
                <w:sz w:val="28"/>
                <w:szCs w:val="28"/>
              </w:rPr>
              <w:pict>
                <v:group id="_x0000_s1026" editas="canvas" style="width:99pt;height:63pt;mso-position-horizontal-relative:char;mso-position-vertical-relative:line" coordorigin="2205,8213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2205;top:8213;width:7200;height:4320" o:preferrelative="f">
                    <v:fill o:detectmouseclick="t"/>
                    <v:path o:extrusionok="t" o:connecttype="none"/>
                    <o:lock v:ext="edit" text="t"/>
                  </v:shape>
                  <v:rect id="_x0000_s1028" style="position:absolute;left:3514;top:8830;width:4582;height:3621" fillcolor="#ccf"/>
                  <w10:wrap type="none"/>
                  <w10:anchorlock/>
                </v:group>
              </w:pic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2" type="#_x0000_t202" style="position:absolute;margin-left:45.85pt;margin-top:16.9pt;width:18.2pt;height:17.9pt;z-index:251683840;mso-position-horizontal-relative:text;mso-position-vertical-relative:text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0" type="#_x0000_t202" style="position:absolute;margin-left:63.65pt;margin-top:15.3pt;width:18.2pt;height:17.9pt;z-index:251692032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Üçgen 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61" type="#_x0000_t202" style="position:absolute;margin-left:81.85pt;margin-top:13.9pt;width:18.2pt;height:17.9pt;z-index:251693056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>Kare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Dikdörtgen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Pr="00E0357C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0" type="#_x0000_t202" style="position:absolute;margin-left:19.6pt;margin-top:1.15pt;width:18.2pt;height:17.9pt;z-index:251671552" filled="f" fillcolor="yellow">
                  <v:textbox style="mso-next-textbox:#_x0000_s1040"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2" type="#_x0000_t202" style="position:absolute;margin-left:55.6pt;margin-top:17.65pt;width:18.2pt;height:17.9pt;z-index:251673600" filled="f" fillcolor="yellow">
                  <v:textbox style="mso-next-textbox:#_x0000_s1042"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1" type="#_x0000_t202" style="position:absolute;margin-left:37.6pt;margin-top:-.35pt;width:18.2pt;height:17.9pt;z-index:251672576" filled="f" fillcolor="yellow">
                  <v:textbox style="mso-next-textbox:#_x0000_s1041"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3" type="#_x0000_t202" style="position:absolute;margin-left:19.6pt;margin-top:1.15pt;width:18.2pt;height:17.9pt;z-index:251674624" filled="f" fillcolor="yellow">
                  <v:textbox style="mso-next-textbox:#_x0000_s1043"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5" type="#_x0000_t202" style="position:absolute;margin-left:55.6pt;margin-top:17.65pt;width:18.2pt;height:17.9pt;z-index:251676672" filled="f" fillcolor="yellow">
                  <v:textbox style="mso-next-textbox:#_x0000_s1045"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4" type="#_x0000_t202" style="position:absolute;margin-left:37.6pt;margin-top:-.35pt;width:18.2pt;height:17.9pt;z-index:251675648" filled="f" fillcolor="yellow">
                  <v:textbox style="mso-next-textbox:#_x0000_s1044"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</w:tr>
      <w:tr w:rsidR="00F959BA" w:rsidTr="00F959BA">
        <w:trPr>
          <w:trHeight w:val="1797"/>
        </w:trPr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29" style="position:absolute;margin-left:9pt;margin-top:13.55pt;width:90pt;height:45pt;z-index:251660288;mso-position-horizontal-relative:text;mso-position-vertical-relative:text" fillcolor="#ccf"/>
              </w:pic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5" type="#_x0000_t202" style="position:absolute;margin-left:45.85pt;margin-top:16.15pt;width:18.2pt;height:17.9pt;z-index:251686912;mso-position-horizontal-relative:text;mso-position-vertical-relative:text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9" type="#_x0000_t202" style="position:absolute;margin-left:63.85pt;margin-top:14.65pt;width:18.2pt;height:17.9pt;z-index:251691008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>Üçgen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8" type="#_x0000_t202" style="position:absolute;margin-left:81.85pt;margin-top:13.15pt;width:18.2pt;height:17.9pt;z-index:251689984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Kare </w:t>
            </w:r>
          </w:p>
          <w:p w:rsidR="00F959BA" w:rsidRPr="00BA1EEE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Dikdörtgen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6" type="#_x0000_t202" style="position:absolute;margin-left:19.6pt;margin-top:1.15pt;width:18.2pt;height:17.9pt;z-index:251677696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8" type="#_x0000_t202" style="position:absolute;margin-left:55.6pt;margin-top:17.65pt;width:18.2pt;height:17.9pt;z-index:251679744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7" type="#_x0000_t202" style="position:absolute;margin-left:37.6pt;margin-top:-.35pt;width:18.2pt;height:17.9pt;z-index:251678720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9" type="#_x0000_t202" style="position:absolute;margin-left:19.6pt;margin-top:1.15pt;width:18.2pt;height:17.9pt;z-index:251680768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1" type="#_x0000_t202" style="position:absolute;margin-left:55.6pt;margin-top:17.65pt;width:18.2pt;height:17.9pt;z-index:251682816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0" type="#_x0000_t202" style="position:absolute;margin-left:37.6pt;margin-top:-.35pt;width:18.2pt;height:17.9pt;z-index:251681792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 xml:space="preserve"> 3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4</w:t>
            </w:r>
          </w:p>
        </w:tc>
      </w:tr>
      <w:tr w:rsidR="00F959BA" w:rsidTr="00F959BA">
        <w:trPr>
          <w:trHeight w:val="1940"/>
        </w:trPr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0" style="position:absolute;margin-left:9pt;margin-top:21.5pt;width:1in;height:63pt;z-index:251661312;mso-position-horizontal-relative:text;mso-position-vertical-relative:text" filled="f" fillcolor="#ccf"/>
              </w:pic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7" type="#_x0000_t202" style="position:absolute;margin-left:54.85pt;margin-top:16.15pt;width:18.2pt;height:17.9pt;z-index:251688960;mso-position-horizontal-relative:text;mso-position-vertical-relative:text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6" type="#_x0000_t202" style="position:absolute;margin-left:72.85pt;margin-top:14.65pt;width:18.2pt;height:17.9pt;z-index:251687936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>Çember</w:t>
            </w: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4" type="#_x0000_t202" style="position:absolute;margin-left:81.65pt;margin-top:12.9pt;width:18.2pt;height:17.9pt;z-index:251685888" filled="f" fillcolor="yellow">
                  <v:textbox>
                    <w:txbxContent>
                      <w:p w:rsidR="00F959BA" w:rsidRDefault="00F959BA" w:rsidP="00F959BA"/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8"/>
                <w:szCs w:val="28"/>
              </w:rPr>
              <w:t>Kare</w:t>
            </w:r>
          </w:p>
          <w:p w:rsidR="00F959BA" w:rsidRPr="00BA1EEE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Dikdörtgen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2327" w:type="dxa"/>
          </w:tcPr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F959BA" w:rsidRDefault="00F959BA" w:rsidP="004243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</w:tbl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ZIT ANLAMLI SÖZCÜKLER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62" style="position:absolute;left:0;text-align:left;margin-left:387pt;margin-top:28.85pt;width:108pt;height:2in;z-index:251695104">
            <v:textbox>
              <w:txbxContent>
                <w:p w:rsidR="00F959BA" w:rsidRDefault="00F959BA" w:rsidP="00F959B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Yavrularım sizi ço</w:t>
                  </w:r>
                  <w:r w:rsidRPr="00D4622E">
                    <w:rPr>
                      <w:rFonts w:ascii="Comic Sans MS" w:hAnsi="Comic Sans MS"/>
                    </w:rPr>
                    <w:t>k seviyorum.</w:t>
                  </w:r>
                  <w:r>
                    <w:rPr>
                      <w:rFonts w:ascii="Comic Sans MS" w:hAnsi="Comic Sans MS"/>
                    </w:rPr>
                    <w:t xml:space="preserve"> Ödeviniz bitince</w:t>
                  </w:r>
                </w:p>
                <w:p w:rsidR="00F959BA" w:rsidRDefault="00F959BA" w:rsidP="00F959B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gülen yüzler sizi kocaman öpecek…</w:t>
                  </w:r>
                </w:p>
                <w:p w:rsidR="00F959BA" w:rsidRDefault="00F959BA" w:rsidP="00F959BA">
                  <w:pPr>
                    <w:rPr>
                      <w:rFonts w:ascii="Comic Sans MS" w:hAnsi="Comic Sans MS"/>
                    </w:rPr>
                  </w:pPr>
                </w:p>
                <w:p w:rsidR="00F959BA" w:rsidRPr="00D4622E" w:rsidRDefault="00F959BA" w:rsidP="00F959BA">
                  <w:pPr>
                    <w:jc w:val="center"/>
                    <w:rPr>
                      <w:rFonts w:ascii="Comic Sans MS" w:hAnsi="Comic Sans MS"/>
                    </w:rPr>
                  </w:pPr>
                  <w:r w:rsidRPr="00D4622E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D4622E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D4622E">
                    <w:rPr>
                      <w:rFonts w:ascii="Comic Sans MS" w:hAnsi="Comic Sans MS"/>
                    </w:rPr>
                    <w:sym w:font="Wingdings" w:char="F04A"/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D4622E">
                    <w:rPr>
                      <w:rFonts w:ascii="Comic Sans MS" w:hAnsi="Comic Sans MS"/>
                    </w:rPr>
                    <w:sym w:font="Wingdings" w:char="F04A"/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</w:rPr>
        <w:t xml:space="preserve">Aşağıdaki cümlelerde zıt anlamlı sözcükler kullanılmıştır. Bu sözcükleri bularak yuvarlak içine alın.   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*Ahmet kapıyı açtı; ama Aylin kapattı.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*Gizem’e göre Türkçe çok kolay; ama Matematik zor.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*Bu sorunun yanıtını biliyor musun?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*Tren ilk köprünün altından, ikinci köprünün üstünden geçti.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*Ayça önce gülmeye, sonra ağlamaya başladı. 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*Ali çok iyi bir çocukken, Can çok kötü bir çocuktu.  </w:t>
      </w:r>
    </w:p>
    <w:p w:rsidR="00F959BA" w:rsidRDefault="00F959BA" w:rsidP="00F959BA">
      <w:pPr>
        <w:ind w:left="-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*Annemin telefonu küçük, babamın telefonu büyük.      </w:t>
      </w:r>
    </w:p>
    <w:p w:rsidR="00F959BA" w:rsidRDefault="00F959BA" w:rsidP="00F959BA">
      <w:pPr>
        <w:rPr>
          <w:sz w:val="28"/>
          <w:szCs w:val="28"/>
        </w:rPr>
      </w:pPr>
      <w:r>
        <w:rPr>
          <w:sz w:val="28"/>
          <w:szCs w:val="28"/>
        </w:rPr>
        <w:lastRenderedPageBreak/>
        <w:t>TÜRKÇE EV ÇALIŞMAMIZ</w:t>
      </w:r>
    </w:p>
    <w:p w:rsidR="00F959BA" w:rsidRDefault="00F959BA" w:rsidP="00F959BA">
      <w:pPr>
        <w:rPr>
          <w:sz w:val="28"/>
          <w:szCs w:val="28"/>
        </w:rPr>
      </w:pPr>
      <w:r>
        <w:rPr>
          <w:sz w:val="28"/>
          <w:szCs w:val="28"/>
        </w:rPr>
        <w:t>Ahmet bir ilkbahar günü</w:t>
      </w:r>
      <w:r w:rsidRPr="001D2FCB">
        <w:rPr>
          <w:sz w:val="28"/>
          <w:szCs w:val="28"/>
        </w:rPr>
        <w:t xml:space="preserve"> </w:t>
      </w:r>
      <w:r>
        <w:rPr>
          <w:sz w:val="28"/>
          <w:szCs w:val="28"/>
        </w:rPr>
        <w:t>kırlara çıkmış. Kır</w:t>
      </w:r>
      <w:r w:rsidRPr="001D2FCB">
        <w:rPr>
          <w:sz w:val="28"/>
          <w:szCs w:val="28"/>
        </w:rPr>
        <w:t>larda türlü türlü çiçekler varmış. Tam bu çiçekleri toplarken gözüne bir şey takılmış. Bu da beyaz bir kelebekmiş. Ahmet kelebeğ</w:t>
      </w:r>
      <w:r>
        <w:rPr>
          <w:sz w:val="28"/>
          <w:szCs w:val="28"/>
        </w:rPr>
        <w:t>i çok sevdiği için onu yakalamaya</w:t>
      </w:r>
      <w:r w:rsidRPr="001D2FCB">
        <w:rPr>
          <w:sz w:val="28"/>
          <w:szCs w:val="28"/>
        </w:rPr>
        <w:t xml:space="preserve"> </w:t>
      </w:r>
      <w:r>
        <w:rPr>
          <w:sz w:val="28"/>
          <w:szCs w:val="28"/>
        </w:rPr>
        <w:t>çalışmış</w:t>
      </w:r>
      <w:r w:rsidRPr="001D2FCB">
        <w:rPr>
          <w:sz w:val="28"/>
          <w:szCs w:val="28"/>
        </w:rPr>
        <w:t>. Kelebek ormanın derinliğine doğru uçuyormuş. Ahmet kel</w:t>
      </w:r>
      <w:r>
        <w:rPr>
          <w:sz w:val="28"/>
          <w:szCs w:val="28"/>
        </w:rPr>
        <w:t xml:space="preserve">ebeği yakalayayım derken ormanın içlerine doğru gitmiş.  </w:t>
      </w:r>
      <w:r w:rsidRPr="001D2FCB">
        <w:rPr>
          <w:sz w:val="28"/>
          <w:szCs w:val="28"/>
        </w:rPr>
        <w:t xml:space="preserve"> Bir süre sonra kaybolduğunu anlamış ve hemen kelebeğin peşini bırakmış.</w:t>
      </w:r>
      <w:r>
        <w:rPr>
          <w:sz w:val="28"/>
          <w:szCs w:val="28"/>
        </w:rPr>
        <w:t xml:space="preserve"> </w:t>
      </w:r>
      <w:r w:rsidRPr="001D2FCB">
        <w:rPr>
          <w:sz w:val="28"/>
          <w:szCs w:val="28"/>
        </w:rPr>
        <w:t xml:space="preserve">Evine  </w:t>
      </w:r>
      <w:r>
        <w:rPr>
          <w:sz w:val="28"/>
          <w:szCs w:val="28"/>
        </w:rPr>
        <w:t>gitmek</w:t>
      </w:r>
      <w:r w:rsidRPr="001D2FCB">
        <w:rPr>
          <w:sz w:val="28"/>
          <w:szCs w:val="28"/>
        </w:rPr>
        <w:t xml:space="preserve"> için geri dön</w:t>
      </w:r>
      <w:r>
        <w:rPr>
          <w:sz w:val="28"/>
          <w:szCs w:val="28"/>
        </w:rPr>
        <w:t>müş. Evini a</w:t>
      </w:r>
      <w:r w:rsidRPr="001D2FCB">
        <w:rPr>
          <w:sz w:val="28"/>
          <w:szCs w:val="28"/>
        </w:rPr>
        <w:t xml:space="preserve">ramaya koyulduğunda </w:t>
      </w:r>
      <w:r>
        <w:rPr>
          <w:sz w:val="28"/>
          <w:szCs w:val="28"/>
        </w:rPr>
        <w:t xml:space="preserve">evinin yolunu bir türlü bulamamış. Paniğe kapılıp sağa sola koşmuş. </w:t>
      </w:r>
      <w:r w:rsidRPr="001D2FCB">
        <w:rPr>
          <w:sz w:val="28"/>
          <w:szCs w:val="28"/>
        </w:rPr>
        <w:t>Yatağında doğrulup  etrafına bakınca bunun bir rüya olduğunu anlamış. Rüya da olsa bir daha böyle dikkatsiz hareket etmeyeceğine kendi kendine söz vermiş.</w:t>
      </w:r>
    </w:p>
    <w:p w:rsidR="00F959BA" w:rsidRDefault="00F959BA" w:rsidP="00F959B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r w:rsidRPr="00871156">
        <w:rPr>
          <w:sz w:val="28"/>
          <w:szCs w:val="28"/>
        </w:rPr>
        <w:t>Şeymanur KARACADAĞ</w:t>
      </w:r>
    </w:p>
    <w:p w:rsidR="00F959BA" w:rsidRDefault="00F959BA" w:rsidP="00F959BA">
      <w:pPr>
        <w:rPr>
          <w:sz w:val="28"/>
          <w:szCs w:val="28"/>
        </w:rPr>
      </w:pPr>
    </w:p>
    <w:p w:rsidR="00F959BA" w:rsidRDefault="00F959BA" w:rsidP="00F959BA">
      <w:pPr>
        <w:jc w:val="center"/>
        <w:rPr>
          <w:sz w:val="28"/>
          <w:szCs w:val="28"/>
        </w:rPr>
      </w:pPr>
      <w:r>
        <w:rPr>
          <w:sz w:val="28"/>
          <w:szCs w:val="28"/>
        </w:rPr>
        <w:t>( Aşağıdaki soruları parçaya göre yanıtlayınız.)</w:t>
      </w:r>
    </w:p>
    <w:p w:rsidR="00F959BA" w:rsidRDefault="00F959BA" w:rsidP="00F959B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4" type="#_x0000_t106" style="position:absolute;left:0;text-align:left;margin-left:242.25pt;margin-top:12.65pt;width:240pt;height:97.8pt;z-index:251698176" adj="914,16995">
            <v:textbox style="mso-next-textbox:#_x0000_s1064">
              <w:txbxContent>
                <w:p w:rsidR="00F959BA" w:rsidRDefault="00F959BA" w:rsidP="00F959BA">
                  <w:r w:rsidRPr="00FE3A63">
                    <w:rPr>
                      <w:b/>
                    </w:rPr>
                    <w:t xml:space="preserve">  </w:t>
                  </w:r>
                  <w:r w:rsidRPr="00FE3A63">
                    <w:rPr>
                      <w:b/>
                    </w:rPr>
                    <w:t>2.</w:t>
                  </w:r>
                  <w:r>
                    <w:t xml:space="preserve"> </w:t>
                  </w:r>
                  <w:r>
                    <w:t xml:space="preserve">Ahmet neyi yakalamaya çalışmış? </w:t>
                  </w:r>
                </w:p>
                <w:p w:rsidR="00F959BA" w:rsidRDefault="00F959BA" w:rsidP="00F959BA">
                  <w:r>
                    <w:t>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3" type="#_x0000_t106" style="position:absolute;margin-left:-21pt;margin-top:7.8pt;width:246pt;height:97.8pt;z-index:251697152" adj="2077,19933">
            <v:textbox style="mso-next-textbox:#_x0000_s1063">
              <w:txbxContent>
                <w:p w:rsidR="00F959BA" w:rsidRPr="00FE3A63" w:rsidRDefault="00F959BA" w:rsidP="00F959BA">
                  <w:r w:rsidRPr="00FE3A63">
                    <w:rPr>
                      <w:b/>
                    </w:rPr>
                    <w:t>1.</w:t>
                  </w:r>
                  <w:r w:rsidRPr="00FE3A63">
                    <w:t xml:space="preserve"> Ahmet nerede çiçek toplamaya  çıkmış?</w:t>
                  </w:r>
                </w:p>
                <w:p w:rsidR="00F959BA" w:rsidRDefault="00F959BA" w:rsidP="00F959BA">
                  <w:r>
                    <w:t>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6" type="#_x0000_t106" style="position:absolute;margin-left:252pt;margin-top:9.05pt;width:240pt;height:105.95pt;z-index:251700224" adj="1116,18858">
            <v:textbox style="mso-next-textbox:#_x0000_s1066">
              <w:txbxContent>
                <w:p w:rsidR="00F959BA" w:rsidRDefault="00F959BA" w:rsidP="00F959BA">
                  <w:pPr>
                    <w:jc w:val="center"/>
                  </w:pPr>
                  <w:r>
                    <w:rPr>
                      <w:b/>
                    </w:rPr>
                    <w:t>4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</w:t>
                  </w:r>
                  <w:r>
                    <w:t>Öykünü geçtiği yer neresidir?  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5" type="#_x0000_t106" style="position:absolute;margin-left:-3.75pt;margin-top:9.25pt;width:246pt;height:97.8pt;z-index:251699200" adj="2340,18320">
            <v:textbox style="mso-next-textbox:#_x0000_s1065">
              <w:txbxContent>
                <w:p w:rsidR="00F959BA" w:rsidRDefault="00F959BA" w:rsidP="00F959BA">
                  <w:pPr>
                    <w:jc w:val="center"/>
                  </w:pPr>
                  <w:r>
                    <w:rPr>
                      <w:b/>
                    </w:rPr>
                    <w:t>3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Kelebek ne renkmiş?  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8" type="#_x0000_t106" style="position:absolute;margin-left:252pt;margin-top:9.05pt;width:240pt;height:105.95pt;z-index:251702272" adj="1656,19031">
            <v:textbox style="mso-next-textbox:#_x0000_s1068">
              <w:txbxContent>
                <w:p w:rsidR="00F959BA" w:rsidRDefault="00F959BA" w:rsidP="00F959BA">
                  <w:r>
                    <w:rPr>
                      <w:b/>
                    </w:rPr>
                    <w:t>6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</w:t>
                  </w:r>
                  <w:r>
                    <w:t>Öykümüzün kahramanları kimlerdir? 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7" type="#_x0000_t106" style="position:absolute;margin-left:-8.25pt;margin-top:2.7pt;width:240pt;height:105.95pt;z-index:251701248" adj="1589,19847">
            <v:textbox style="mso-next-textbox:#_x0000_s1067">
              <w:txbxContent>
                <w:p w:rsidR="00F959BA" w:rsidRDefault="00F959BA" w:rsidP="00F959BA">
                  <w:r>
                    <w:rPr>
                      <w:b/>
                    </w:rPr>
                    <w:t>5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Ahmet nasıl kayboluyor? 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0" type="#_x0000_t106" style="position:absolute;margin-left:252pt;margin-top:12.25pt;width:246pt;height:105.95pt;z-index:251704320" adj="2450,17992">
            <v:textbox style="mso-next-textbox:#_x0000_s1070">
              <w:txbxContent>
                <w:p w:rsidR="00F959BA" w:rsidRDefault="00F959BA" w:rsidP="00F959BA">
                  <w:r>
                    <w:rPr>
                      <w:b/>
                    </w:rPr>
                    <w:t>8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 Bu öykünün başlığı sizce ne olabilir? 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9" type="#_x0000_t106" style="position:absolute;margin-left:-14.25pt;margin-top:12.25pt;width:246pt;height:105.95pt;z-index:251703296" adj="2832,19205">
            <v:textbox style="mso-next-textbox:#_x0000_s1069">
              <w:txbxContent>
                <w:p w:rsidR="00F959BA" w:rsidRDefault="00F959BA" w:rsidP="00F959BA">
                  <w:r>
                    <w:rPr>
                      <w:b/>
                    </w:rPr>
                    <w:t>7</w:t>
                  </w:r>
                  <w:r w:rsidRPr="00FE3A63">
                    <w:rPr>
                      <w:b/>
                    </w:rPr>
                    <w:t>.</w:t>
                  </w:r>
                  <w:r>
                    <w:t xml:space="preserve">  </w:t>
                  </w:r>
                  <w:r>
                    <w:t>Olay  ne zaman yaşanıyor? …………………………………………………………</w:t>
                  </w:r>
                </w:p>
              </w:txbxContent>
            </v:textbox>
          </v:shape>
        </w:pict>
      </w: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Pr="00CC4E39" w:rsidRDefault="00F959BA" w:rsidP="00F959BA">
      <w:pPr>
        <w:rPr>
          <w:sz w:val="28"/>
          <w:szCs w:val="28"/>
        </w:rPr>
      </w:pPr>
    </w:p>
    <w:p w:rsidR="00F959BA" w:rsidRDefault="00F959BA" w:rsidP="00F959BA">
      <w:pPr>
        <w:rPr>
          <w:sz w:val="28"/>
          <w:szCs w:val="28"/>
        </w:rPr>
      </w:pPr>
    </w:p>
    <w:sectPr w:rsidR="00F959BA" w:rsidSect="00F06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59BA"/>
    <w:rsid w:val="00543BFD"/>
    <w:rsid w:val="00F06B14"/>
    <w:rsid w:val="00F9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63"/>
        <o:r id="V:Rule2" type="callout" idref="#_x0000_s1064"/>
        <o:r id="V:Rule3" type="callout" idref="#_x0000_s1065"/>
        <o:r id="V:Rule4" type="callout" idref="#_x0000_s1066"/>
        <o:r id="V:Rule5" type="callout" idref="#_x0000_s1067"/>
        <o:r id="V:Rule6" type="callout" idref="#_x0000_s1068"/>
        <o:r id="V:Rule7" type="callout" idref="#_x0000_s1069"/>
        <o:r id="V:Rule8" type="callout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9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9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95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1516</Characters>
  <Application>Microsoft Office Word</Application>
  <DocSecurity>0</DocSecurity>
  <Lines>12</Lines>
  <Paragraphs>3</Paragraphs>
  <ScaleCrop>false</ScaleCrop>
  <Company>MEB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Fusun Feyzifar</dc:creator>
  <cp:lastModifiedBy>Fusun Feyzifar</cp:lastModifiedBy>
  <cp:revision>2</cp:revision>
  <dcterms:created xsi:type="dcterms:W3CDTF">2012-09-24T18:33:00Z</dcterms:created>
  <dcterms:modified xsi:type="dcterms:W3CDTF">2012-09-24T18:37:00Z</dcterms:modified>
</cp:coreProperties>
</file>